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A44F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</w:p>
    <w:p w14:paraId="68CE2EE2" w14:textId="77777777" w:rsidR="003378F1" w:rsidRDefault="003378F1" w:rsidP="003378F1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85C10" wp14:editId="5510A85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9792E" w14:textId="77777777" w:rsidR="003378F1" w:rsidRPr="00185CA7" w:rsidRDefault="003378F1" w:rsidP="003378F1">
      <w:pPr>
        <w:spacing w:before="240" w:after="120"/>
        <w:jc w:val="righ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Allegato n.2</w:t>
      </w:r>
    </w:p>
    <w:p w14:paraId="75397313" w14:textId="77777777" w:rsidR="001D1182" w:rsidRPr="001D1182" w:rsidRDefault="001D1182" w:rsidP="001D1182">
      <w:pPr>
        <w:spacing w:before="240" w:after="120"/>
        <w:contextualSpacing/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AVVISO PUBBLICO PER LA SELEZIONE DI PERSONALE DOCENTE INTERNO/ESTERNO PER LA REALIZZAZIONE DI PERCORSI DI RIDUZIONE DEI DIVARI NEGLI APPRENDIMENTI E CONTRASTO ALLA DISPERSIONE SCOLASTICA (D.M. 19/2024)</w:t>
      </w:r>
    </w:p>
    <w:p w14:paraId="3FDAB4D3" w14:textId="5963E121" w:rsidR="003378F1" w:rsidRPr="0046588D" w:rsidRDefault="003378F1" w:rsidP="003378F1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617B2D2C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i/>
          <w:iCs/>
          <w:sz w:val="16"/>
          <w:szCs w:val="16"/>
        </w:rPr>
        <w:t xml:space="preserve">C.U.P. </w:t>
      </w: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J44D21001100006</w:t>
      </w:r>
    </w:p>
    <w:p w14:paraId="4D80D7C9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M4C1I1.4-2024-1322</w:t>
      </w:r>
    </w:p>
    <w:p w14:paraId="62E31BF3" w14:textId="77777777" w:rsidR="001D1182" w:rsidRPr="001D1182" w:rsidRDefault="001D1182" w:rsidP="001D1182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1D1182">
        <w:rPr>
          <w:rFonts w:asciiTheme="minorHAnsi" w:hAnsiTheme="minorHAnsi"/>
          <w:b/>
          <w:i/>
          <w:iCs/>
          <w:sz w:val="16"/>
          <w:szCs w:val="16"/>
        </w:rPr>
        <w:t xml:space="preserve">TITOLO: </w:t>
      </w:r>
      <w:r w:rsidRPr="001D1182">
        <w:rPr>
          <w:rFonts w:asciiTheme="minorHAnsi" w:hAnsiTheme="minorHAnsi"/>
          <w:b/>
          <w:bCs/>
          <w:i/>
          <w:iCs/>
          <w:sz w:val="16"/>
          <w:szCs w:val="16"/>
        </w:rPr>
        <w:t>A SCUOLA DI BEN-ESSERE</w:t>
      </w:r>
    </w:p>
    <w:p w14:paraId="20ECED29" w14:textId="77777777" w:rsidR="003378F1" w:rsidRDefault="003378F1" w:rsidP="003378F1">
      <w:pPr>
        <w:spacing w:before="240" w:after="120"/>
        <w:contextualSpacing/>
        <w:rPr>
          <w:rFonts w:asciiTheme="minorHAnsi" w:hAnsiTheme="minorHAnsi"/>
          <w:sz w:val="22"/>
          <w:szCs w:val="22"/>
        </w:rPr>
      </w:pPr>
    </w:p>
    <w:p w14:paraId="3C530BD2" w14:textId="77777777" w:rsidR="003378F1" w:rsidRPr="00185CA7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58F94D88" w14:textId="2269804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</w:t>
      </w:r>
      <w:r w:rsidR="00AE62D7">
        <w:rPr>
          <w:rFonts w:asciiTheme="minorHAnsi" w:hAnsiTheme="minorHAnsi"/>
          <w:sz w:val="22"/>
          <w:szCs w:val="22"/>
        </w:rPr>
        <w:t>C.</w:t>
      </w:r>
      <w:r>
        <w:rPr>
          <w:rFonts w:asciiTheme="minorHAnsi" w:hAnsiTheme="minorHAnsi"/>
          <w:sz w:val="22"/>
          <w:szCs w:val="22"/>
        </w:rPr>
        <w:t xml:space="preserve">” </w:t>
      </w:r>
      <w:r w:rsidR="00AE62D7">
        <w:rPr>
          <w:rFonts w:asciiTheme="minorHAnsi" w:hAnsiTheme="minorHAnsi"/>
          <w:sz w:val="22"/>
          <w:szCs w:val="22"/>
        </w:rPr>
        <w:t>L. CHITTI</w:t>
      </w:r>
      <w:r>
        <w:rPr>
          <w:rFonts w:asciiTheme="minorHAnsi" w:hAnsiTheme="minorHAnsi"/>
          <w:sz w:val="22"/>
          <w:szCs w:val="22"/>
        </w:rPr>
        <w:t>”</w:t>
      </w:r>
    </w:p>
    <w:p w14:paraId="6F2036DD" w14:textId="77777777" w:rsidR="003378F1" w:rsidRDefault="003378F1" w:rsidP="003378F1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41E5C208" w14:textId="1FCA4DD3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Il</w:t>
      </w:r>
      <w:r w:rsidR="00AE62D7">
        <w:rPr>
          <w:rFonts w:asciiTheme="minorHAnsi" w:hAnsiTheme="minorHAnsi"/>
          <w:sz w:val="22"/>
          <w:szCs w:val="22"/>
        </w:rPr>
        <w:t>/la</w:t>
      </w:r>
      <w:r w:rsidRPr="004517FE">
        <w:rPr>
          <w:rFonts w:asciiTheme="minorHAnsi" w:hAnsiTheme="minorHAnsi"/>
          <w:sz w:val="22"/>
          <w:szCs w:val="22"/>
        </w:rPr>
        <w:t xml:space="preserve"> sottoscritto</w:t>
      </w:r>
      <w:r w:rsidR="00AE62D7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____________________________________ nato</w:t>
      </w:r>
      <w:r w:rsidR="00AE62D7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17FE">
        <w:rPr>
          <w:rFonts w:asciiTheme="minorHAnsi" w:hAnsiTheme="minorHAnsi"/>
          <w:sz w:val="22"/>
          <w:szCs w:val="22"/>
        </w:rPr>
        <w:t>a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il___________, residente a___________________________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>(___) in via ____________________, codice fiscale</w:t>
      </w:r>
      <w:r w:rsidR="00AE62D7">
        <w:rPr>
          <w:rFonts w:asciiTheme="minorHAnsi" w:hAnsiTheme="minorHAnsi"/>
          <w:sz w:val="22"/>
          <w:szCs w:val="22"/>
        </w:rPr>
        <w:t xml:space="preserve"> </w:t>
      </w:r>
      <w:r w:rsidRPr="004517FE">
        <w:rPr>
          <w:rFonts w:asciiTheme="minorHAnsi" w:hAnsiTheme="minorHAnsi"/>
          <w:sz w:val="22"/>
          <w:szCs w:val="22"/>
        </w:rPr>
        <w:t>__________________________</w:t>
      </w:r>
      <w:r w:rsidR="00AE62D7">
        <w:rPr>
          <w:rFonts w:asciiTheme="minorHAnsi" w:hAnsiTheme="minorHAnsi"/>
          <w:sz w:val="22"/>
          <w:szCs w:val="22"/>
        </w:rPr>
        <w:t>___________________</w:t>
      </w:r>
      <w:r w:rsidRPr="004517FE">
        <w:rPr>
          <w:rFonts w:asciiTheme="minorHAnsi" w:hAnsiTheme="minorHAnsi"/>
          <w:sz w:val="22"/>
          <w:szCs w:val="22"/>
        </w:rPr>
        <w:t>cell_____________________________</w:t>
      </w:r>
    </w:p>
    <w:p w14:paraId="26518F97" w14:textId="77777777" w:rsidR="003378F1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7476CBAE" w14:textId="77777777" w:rsidR="003378F1" w:rsidRPr="00185CA7" w:rsidRDefault="003378F1" w:rsidP="003378F1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1FE4FCD" w14:textId="77777777" w:rsidR="003378F1" w:rsidRDefault="003378F1" w:rsidP="003378F1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34482AF0" w14:textId="5FF7D4B1" w:rsidR="003378F1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di essere in possesso </w:t>
      </w:r>
      <w:r w:rsidRPr="00414253">
        <w:rPr>
          <w:rFonts w:asciiTheme="minorHAnsi" w:hAnsiTheme="minorHAnsi"/>
          <w:sz w:val="22"/>
          <w:szCs w:val="22"/>
        </w:rPr>
        <w:t>dei requisiti previsti dal bando e delle competenze richieste evidenziat</w:t>
      </w:r>
      <w:r>
        <w:rPr>
          <w:rFonts w:asciiTheme="minorHAnsi" w:hAnsiTheme="minorHAnsi"/>
          <w:sz w:val="22"/>
          <w:szCs w:val="22"/>
        </w:rPr>
        <w:t>i</w:t>
      </w:r>
      <w:r w:rsidRPr="00414253">
        <w:rPr>
          <w:rFonts w:asciiTheme="minorHAnsi" w:hAnsiTheme="minorHAnsi"/>
          <w:sz w:val="22"/>
          <w:szCs w:val="22"/>
        </w:rPr>
        <w:t xml:space="preserve"> nel curriculum vitae,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seguito</w:t>
      </w:r>
      <w:r w:rsidRPr="001A755B">
        <w:rPr>
          <w:rFonts w:asciiTheme="minorHAnsi" w:hAnsiTheme="minorHAnsi"/>
          <w:sz w:val="22"/>
          <w:szCs w:val="22"/>
        </w:rPr>
        <w:t>:</w:t>
      </w:r>
      <w:r w:rsidRPr="00414253">
        <w:rPr>
          <w:rFonts w:asciiTheme="minorHAnsi" w:hAnsiTheme="minorHAnsi"/>
          <w:sz w:val="22"/>
          <w:szCs w:val="22"/>
        </w:rPr>
        <w:t xml:space="preserve"> </w:t>
      </w:r>
    </w:p>
    <w:p w14:paraId="5522AEAF" w14:textId="7AE55BD8" w:rsidR="003378F1" w:rsidRDefault="001D1182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PERCORSO FORMATIVO:</w:t>
      </w:r>
      <w:r w:rsidR="00915495">
        <w:rPr>
          <w:rFonts w:ascii="Calibri" w:eastAsia="Calibri" w:hAnsi="Calibri"/>
          <w:b/>
          <w:sz w:val="28"/>
          <w:szCs w:val="28"/>
        </w:rPr>
        <w:t xml:space="preserve"> “</w:t>
      </w:r>
      <w:r w:rsidRPr="001D1182">
        <w:rPr>
          <w:rFonts w:ascii="Calibri" w:eastAsia="Calibri" w:hAnsi="Calibri"/>
          <w:b/>
          <w:sz w:val="28"/>
          <w:szCs w:val="28"/>
        </w:rPr>
        <w:t xml:space="preserve">Percorsi di </w:t>
      </w:r>
      <w:proofErr w:type="spellStart"/>
      <w:r w:rsidRPr="001D1182">
        <w:rPr>
          <w:rFonts w:ascii="Calibri" w:eastAsia="Calibri" w:hAnsi="Calibri"/>
          <w:b/>
          <w:sz w:val="28"/>
          <w:szCs w:val="28"/>
        </w:rPr>
        <w:t>mentoring</w:t>
      </w:r>
      <w:proofErr w:type="spellEnd"/>
      <w:r w:rsidRPr="001D1182">
        <w:rPr>
          <w:rFonts w:ascii="Calibri" w:eastAsia="Calibri" w:hAnsi="Calibri"/>
          <w:b/>
          <w:sz w:val="28"/>
          <w:szCs w:val="28"/>
        </w:rPr>
        <w:t xml:space="preserve"> e orientamento</w:t>
      </w:r>
      <w:r w:rsidR="00915495">
        <w:rPr>
          <w:rFonts w:ascii="Calibri" w:eastAsia="Calibri" w:hAnsi="Calibri"/>
          <w:b/>
          <w:sz w:val="28"/>
          <w:szCs w:val="28"/>
        </w:rPr>
        <w:t>”</w:t>
      </w:r>
    </w:p>
    <w:tbl>
      <w:tblPr>
        <w:tblW w:w="97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1463"/>
        <w:gridCol w:w="1463"/>
      </w:tblGrid>
      <w:tr w:rsidR="008E1A01" w:rsidRPr="00BC03D4" w14:paraId="4F90EE8C" w14:textId="13906DDC" w:rsidTr="008E1A01">
        <w:trPr>
          <w:trHeight w:val="322"/>
        </w:trPr>
        <w:tc>
          <w:tcPr>
            <w:tcW w:w="6860" w:type="dxa"/>
            <w:shd w:val="clear" w:color="auto" w:fill="auto"/>
          </w:tcPr>
          <w:p w14:paraId="581A8E4A" w14:textId="03B292E1" w:rsidR="001D1182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bookmarkStart w:id="0" w:name="_Hlk158304100"/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 RICHIESTO</w:t>
            </w:r>
            <w:r w:rsidR="008A4175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* </w:t>
            </w:r>
            <w:r w:rsidR="008A4175"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(barrare la voce di proprio interesse)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:</w:t>
            </w:r>
          </w:p>
          <w:p w14:paraId="2A21E4AB" w14:textId="025CA874" w:rsidR="008E1A01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7D467" wp14:editId="41B79288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187960</wp:posOffset>
                      </wp:positionV>
                      <wp:extent cx="196850" cy="171450"/>
                      <wp:effectExtent l="0" t="0" r="1270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51A7A" id="Rettangolo 2" o:spid="_x0000_s1026" style="position:absolute;margin-left:289.75pt;margin-top:14.8pt;width:1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F22F8" wp14:editId="5D0F3013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17145</wp:posOffset>
                      </wp:positionV>
                      <wp:extent cx="196850" cy="171450"/>
                      <wp:effectExtent l="0" t="0" r="1270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6ED95" id="Rettangolo 1" o:spid="_x0000_s1026" style="position:absolute;margin-left:253.55pt;margin-top:1.35pt;width:15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" filled="f" strokecolor="#1f3763 [1604]" strokeweight="1pt"/>
                  </w:pict>
                </mc:Fallback>
              </mc:AlternateContent>
            </w:r>
            <w:r w:rsidR="001D1182" w:rsidRPr="001D1182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>LAUREA IN PSICOLOGIA</w:t>
            </w: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 </w:t>
            </w:r>
          </w:p>
          <w:p w14:paraId="48C51682" w14:textId="20C00A6D" w:rsidR="008A4175" w:rsidRPr="001D1182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MEDIAZIONE LINGUISTICA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FD4D72" w14:textId="49826650" w:rsidR="008E1A01" w:rsidRPr="008E1A01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63" w:type="dxa"/>
          </w:tcPr>
          <w:p w14:paraId="26D3460C" w14:textId="2EF206EE" w:rsidR="008E1A01" w:rsidRPr="00BC03D4" w:rsidRDefault="008E1A01" w:rsidP="008E1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</w:t>
            </w:r>
            <w:r w:rsidRPr="008E1A01">
              <w:rPr>
                <w:rFonts w:ascii="Goudy Old Style" w:eastAsia="Sorts Mill Goudy" w:hAnsi="Goudy Old Style" w:cs="Sorts Mill Goudy"/>
                <w:b/>
                <w:color w:val="000000"/>
                <w:sz w:val="22"/>
                <w:szCs w:val="22"/>
                <w14:ligatures w14:val="none"/>
              </w:rPr>
              <w:t>(Attribuiti dalla commissione)</w:t>
            </w:r>
          </w:p>
        </w:tc>
      </w:tr>
      <w:tr w:rsidR="00915495" w:rsidRPr="00BC03D4" w14:paraId="7EBC0CDC" w14:textId="77777777" w:rsidTr="008E1A01">
        <w:trPr>
          <w:trHeight w:val="313"/>
        </w:trPr>
        <w:tc>
          <w:tcPr>
            <w:tcW w:w="6860" w:type="dxa"/>
            <w:shd w:val="clear" w:color="auto" w:fill="auto"/>
          </w:tcPr>
          <w:p w14:paraId="5854C0A7" w14:textId="2C840E78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lode</w:t>
            </w:r>
          </w:p>
        </w:tc>
        <w:tc>
          <w:tcPr>
            <w:tcW w:w="1463" w:type="dxa"/>
            <w:shd w:val="clear" w:color="auto" w:fill="auto"/>
          </w:tcPr>
          <w:p w14:paraId="466FB93C" w14:textId="77777777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7220239" w14:textId="77777777" w:rsidR="00915495" w:rsidRPr="00BC03D4" w:rsidRDefault="00915495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6429392" w14:textId="165E260E" w:rsidTr="008E1A01">
        <w:trPr>
          <w:trHeight w:val="277"/>
        </w:trPr>
        <w:tc>
          <w:tcPr>
            <w:tcW w:w="6860" w:type="dxa"/>
            <w:shd w:val="clear" w:color="auto" w:fill="auto"/>
          </w:tcPr>
          <w:p w14:paraId="507ABDC2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da 100 a 110</w:t>
            </w:r>
          </w:p>
        </w:tc>
        <w:tc>
          <w:tcPr>
            <w:tcW w:w="1463" w:type="dxa"/>
            <w:shd w:val="clear" w:color="auto" w:fill="auto"/>
          </w:tcPr>
          <w:p w14:paraId="0FCEA953" w14:textId="079573E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4E6B21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A706C58" w14:textId="114AEF61" w:rsidTr="008E1A01">
        <w:trPr>
          <w:trHeight w:val="308"/>
        </w:trPr>
        <w:tc>
          <w:tcPr>
            <w:tcW w:w="6860" w:type="dxa"/>
            <w:shd w:val="clear" w:color="auto" w:fill="auto"/>
          </w:tcPr>
          <w:p w14:paraId="432407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inferiore a 100</w:t>
            </w:r>
          </w:p>
        </w:tc>
        <w:tc>
          <w:tcPr>
            <w:tcW w:w="1463" w:type="dxa"/>
            <w:shd w:val="clear" w:color="auto" w:fill="auto"/>
          </w:tcPr>
          <w:p w14:paraId="58381452" w14:textId="0B8C183F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2CE199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0D2A664" w14:textId="37B92015" w:rsidTr="008E1A01">
        <w:trPr>
          <w:trHeight w:val="258"/>
        </w:trPr>
        <w:tc>
          <w:tcPr>
            <w:tcW w:w="6860" w:type="dxa"/>
            <w:shd w:val="clear" w:color="auto" w:fill="auto"/>
          </w:tcPr>
          <w:p w14:paraId="45F9750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Abilitazione all’insegnamento</w:t>
            </w:r>
          </w:p>
        </w:tc>
        <w:tc>
          <w:tcPr>
            <w:tcW w:w="1463" w:type="dxa"/>
            <w:shd w:val="clear" w:color="auto" w:fill="auto"/>
          </w:tcPr>
          <w:p w14:paraId="0E0AD679" w14:textId="188AECA0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5410982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611811" w14:textId="1BA8F3F2" w:rsidTr="008E1A01">
        <w:trPr>
          <w:trHeight w:val="502"/>
        </w:trPr>
        <w:tc>
          <w:tcPr>
            <w:tcW w:w="6860" w:type="dxa"/>
            <w:shd w:val="clear" w:color="auto" w:fill="auto"/>
          </w:tcPr>
          <w:p w14:paraId="3C461A4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63" w:type="dxa"/>
            <w:shd w:val="clear" w:color="auto" w:fill="auto"/>
          </w:tcPr>
          <w:p w14:paraId="686AE85D" w14:textId="24A47165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3BA3491B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85A853D" w14:textId="02386183" w:rsidTr="008E1A01">
        <w:trPr>
          <w:trHeight w:val="487"/>
        </w:trPr>
        <w:tc>
          <w:tcPr>
            <w:tcW w:w="6860" w:type="dxa"/>
            <w:shd w:val="clear" w:color="auto" w:fill="auto"/>
          </w:tcPr>
          <w:p w14:paraId="6FE52DA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Corsi di formazione attinenti al progetto (2 punti per ogni corso, max. 5 corsi)</w:t>
            </w:r>
          </w:p>
        </w:tc>
        <w:tc>
          <w:tcPr>
            <w:tcW w:w="1463" w:type="dxa"/>
            <w:shd w:val="clear" w:color="auto" w:fill="auto"/>
          </w:tcPr>
          <w:p w14:paraId="46161619" w14:textId="539EFD2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480183C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0049E5B" w14:textId="7D28608C" w:rsidTr="008E1A01">
        <w:trPr>
          <w:trHeight w:val="319"/>
        </w:trPr>
        <w:tc>
          <w:tcPr>
            <w:tcW w:w="6860" w:type="dxa"/>
            <w:shd w:val="clear" w:color="auto" w:fill="auto"/>
          </w:tcPr>
          <w:p w14:paraId="23B64BEE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63" w:type="dxa"/>
            <w:shd w:val="clear" w:color="auto" w:fill="auto"/>
          </w:tcPr>
          <w:p w14:paraId="238BA9FA" w14:textId="15632D6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110CDF1C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68C660D7" w14:textId="35D7FF94" w:rsidTr="008E1A01">
        <w:trPr>
          <w:trHeight w:val="398"/>
        </w:trPr>
        <w:tc>
          <w:tcPr>
            <w:tcW w:w="6860" w:type="dxa"/>
            <w:shd w:val="clear" w:color="auto" w:fill="auto"/>
          </w:tcPr>
          <w:p w14:paraId="0C3BEE4A" w14:textId="1F1FF9A3" w:rsidR="008E1A01" w:rsidRPr="00BC03D4" w:rsidRDefault="00E85D3A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</w:t>
            </w:r>
            <w:r w:rsidR="008E1A01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SSIONALI</w:t>
            </w:r>
          </w:p>
        </w:tc>
        <w:tc>
          <w:tcPr>
            <w:tcW w:w="1463" w:type="dxa"/>
            <w:shd w:val="clear" w:color="auto" w:fill="auto"/>
          </w:tcPr>
          <w:p w14:paraId="72314F91" w14:textId="18D230B3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</w:tcPr>
          <w:p w14:paraId="3A74926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</w:tr>
      <w:tr w:rsidR="008E1A01" w:rsidRPr="00BC03D4" w14:paraId="34C00F9B" w14:textId="252157C1" w:rsidTr="008E1A01">
        <w:trPr>
          <w:trHeight w:val="555"/>
        </w:trPr>
        <w:tc>
          <w:tcPr>
            <w:tcW w:w="6860" w:type="dxa"/>
            <w:shd w:val="clear" w:color="auto" w:fill="auto"/>
          </w:tcPr>
          <w:p w14:paraId="1D7DF8FD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63" w:type="dxa"/>
            <w:shd w:val="clear" w:color="auto" w:fill="auto"/>
          </w:tcPr>
          <w:p w14:paraId="04C5D66F" w14:textId="52A2F9CD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B3054E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1E0CD766" w14:textId="58357722" w:rsidTr="008E1A01">
        <w:trPr>
          <w:trHeight w:val="777"/>
        </w:trPr>
        <w:tc>
          <w:tcPr>
            <w:tcW w:w="6860" w:type="dxa"/>
            <w:tcBorders>
              <w:bottom w:val="single" w:sz="6" w:space="0" w:color="000000"/>
            </w:tcBorders>
            <w:shd w:val="clear" w:color="auto" w:fill="auto"/>
          </w:tcPr>
          <w:p w14:paraId="47237863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formazione/fondazioni a scopo sociale/agenzie formative e simili per esperienze coerenti con l’Avviso (5 punti per ogni esperienza, max. 6 esperienze)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  <w:shd w:val="clear" w:color="auto" w:fill="auto"/>
          </w:tcPr>
          <w:p w14:paraId="22AB3B40" w14:textId="5155FED8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 w14:paraId="1628380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3E03C9A" w14:textId="1FFB4FB9" w:rsidTr="008E1A01">
        <w:trPr>
          <w:trHeight w:val="306"/>
        </w:trPr>
        <w:tc>
          <w:tcPr>
            <w:tcW w:w="6860" w:type="dxa"/>
            <w:shd w:val="clear" w:color="auto" w:fill="auto"/>
          </w:tcPr>
          <w:p w14:paraId="6DB03307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1420E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63" w:type="dxa"/>
            <w:shd w:val="clear" w:color="auto" w:fill="auto"/>
          </w:tcPr>
          <w:p w14:paraId="1BA27E9E" w14:textId="6B1E8859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072E2F7F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EFFD8C8" w14:textId="11E0D2F6" w:rsidTr="008E1A01">
        <w:trPr>
          <w:trHeight w:val="384"/>
        </w:trPr>
        <w:tc>
          <w:tcPr>
            <w:tcW w:w="6860" w:type="dxa"/>
            <w:shd w:val="clear" w:color="auto" w:fill="auto"/>
          </w:tcPr>
          <w:p w14:paraId="0C81CB8C" w14:textId="41A76663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docente esperto nei PON (1 punto per ogni corso (Max 3 esperienze)</w:t>
            </w:r>
          </w:p>
        </w:tc>
        <w:tc>
          <w:tcPr>
            <w:tcW w:w="1463" w:type="dxa"/>
            <w:shd w:val="clear" w:color="auto" w:fill="auto"/>
          </w:tcPr>
          <w:p w14:paraId="6A6A670A" w14:textId="0D619D0B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63" w:type="dxa"/>
          </w:tcPr>
          <w:p w14:paraId="7909E734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C2E80EB" w14:textId="0BF7ACCE" w:rsidTr="008E1A01">
        <w:trPr>
          <w:trHeight w:val="246"/>
        </w:trPr>
        <w:tc>
          <w:tcPr>
            <w:tcW w:w="6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2496" w14:textId="77AEAC48" w:rsidR="008E1A01" w:rsidRPr="00A704DD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  <w:bookmarkStart w:id="1" w:name="_Hlk158304856"/>
            <w:bookmarkEnd w:id="0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TOTALE max PUNTI: 100</w:t>
            </w:r>
            <w:bookmarkEnd w:id="1"/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3D40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1881" w14:textId="77777777" w:rsidR="008E1A01" w:rsidRPr="00BC03D4" w:rsidRDefault="008E1A01" w:rsidP="00B12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b/>
                <w:color w:val="000000"/>
                <w:sz w:val="28"/>
                <w:szCs w:val="28"/>
                <w14:ligatures w14:val="none"/>
              </w:rPr>
            </w:pPr>
          </w:p>
        </w:tc>
      </w:tr>
    </w:tbl>
    <w:p w14:paraId="6F14617A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1DF53714" w14:textId="6E902371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2AAC9CED" w14:textId="77777777" w:rsidR="005717A7" w:rsidRDefault="005717A7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60E43039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AB1C102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8EA5ABD" w14:textId="77777777" w:rsidR="003378F1" w:rsidRDefault="003378F1" w:rsidP="003378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oudy Old Style" w:hAnsi="Goudy Old Style"/>
          <w:b/>
          <w:color w:val="000000"/>
          <w:sz w:val="16"/>
          <w:szCs w:val="16"/>
          <w:u w:val="single"/>
          <w14:ligatures w14:val="none"/>
        </w:rPr>
      </w:pPr>
    </w:p>
    <w:p w14:paraId="7BEC88AB" w14:textId="04DEB345" w:rsidR="003378F1" w:rsidRDefault="005717A7" w:rsidP="003378F1">
      <w:pPr>
        <w:widowControl w:val="0"/>
        <w:spacing w:before="240" w:after="120"/>
        <w:rPr>
          <w:rFonts w:ascii="Goudy Old Style" w:eastAsia="Sorts Mill Goudy" w:hAnsi="Goudy Old Style" w:cs="Sorts Mill Goudy"/>
          <w:color w:val="000000"/>
          <w14:ligatures w14:val="none"/>
        </w:rPr>
      </w:pPr>
      <w:r>
        <w:rPr>
          <w:rFonts w:ascii="Calibri" w:eastAsia="Calibri" w:hAnsi="Calibri"/>
          <w:b/>
          <w:sz w:val="28"/>
          <w:szCs w:val="28"/>
        </w:rPr>
        <w:t>PERCORSO FORMATIVO: “</w:t>
      </w:r>
      <w:r w:rsidRPr="005717A7">
        <w:rPr>
          <w:rFonts w:ascii="Calibri" w:eastAsia="Calibri" w:hAnsi="Calibri"/>
          <w:b/>
          <w:sz w:val="28"/>
          <w:szCs w:val="28"/>
        </w:rPr>
        <w:t>Percorsi di orientamento con il coinvolgimento delle famiglie</w:t>
      </w:r>
      <w:r>
        <w:rPr>
          <w:rFonts w:ascii="Calibri" w:eastAsia="Calibri" w:hAnsi="Calibri"/>
          <w:b/>
          <w:sz w:val="28"/>
          <w:szCs w:val="28"/>
        </w:rPr>
        <w:t>”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8E1A01" w:rsidRPr="00BC03D4" w14:paraId="6205CAEF" w14:textId="77777777" w:rsidTr="00BF52F3">
        <w:trPr>
          <w:trHeight w:val="331"/>
        </w:trPr>
        <w:tc>
          <w:tcPr>
            <w:tcW w:w="6788" w:type="dxa"/>
            <w:shd w:val="clear" w:color="auto" w:fill="auto"/>
          </w:tcPr>
          <w:p w14:paraId="3CD4EA5D" w14:textId="15568E7E" w:rsidR="001D1182" w:rsidRDefault="008A4175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2D515" wp14:editId="1A7D71D4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187325</wp:posOffset>
                      </wp:positionV>
                      <wp:extent cx="184150" cy="158750"/>
                      <wp:effectExtent l="0" t="0" r="25400" b="127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B7541" id="Rettangolo 3" o:spid="_x0000_s1026" style="position:absolute;margin-left:283.25pt;margin-top:14.75pt;width:14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 w:rsidR="001D1182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  <w:r w:rsidR="001D1182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 RICHIESTO</w:t>
            </w: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* </w:t>
            </w:r>
            <w:r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(barrare la voce di proprio interesse)</w:t>
            </w:r>
            <w:r w:rsidR="001D1182" w:rsidRPr="008A4175">
              <w:rPr>
                <w:rFonts w:ascii="Goudy Old Style" w:eastAsia="Sorts Mill Goudy" w:hAnsi="Goudy Old Style" w:cs="Sorts Mill Goudy"/>
                <w:b/>
                <w:color w:val="000000"/>
                <w:sz w:val="16"/>
                <w:szCs w:val="16"/>
                <w14:ligatures w14:val="none"/>
              </w:rPr>
              <w:t>:</w:t>
            </w:r>
          </w:p>
          <w:p w14:paraId="04759F13" w14:textId="18C98F00" w:rsidR="001D1182" w:rsidRDefault="001D1182" w:rsidP="001D11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</w:t>
            </w:r>
            <w:r w:rsidR="00E021DD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>SCIENZE GIURIDICHE</w:t>
            </w:r>
            <w:bookmarkStart w:id="2" w:name="_GoBack"/>
            <w:bookmarkEnd w:id="2"/>
            <w:r w:rsidR="008A4175"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 </w:t>
            </w:r>
          </w:p>
          <w:p w14:paraId="6D9E6834" w14:textId="71EBE12A" w:rsidR="008A4175" w:rsidRPr="001D1182" w:rsidRDefault="008A4175" w:rsidP="008A4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D25F39" wp14:editId="0A113D18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26035</wp:posOffset>
                      </wp:positionV>
                      <wp:extent cx="184150" cy="158750"/>
                      <wp:effectExtent l="0" t="0" r="25400" b="127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EE15" id="Rettangolo 4" o:spid="_x0000_s1026" style="position:absolute;margin-left:284.05pt;margin-top:2.05pt;width:14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Goudy Old Style" w:eastAsia="Sorts Mill Goudy" w:hAnsi="Goudy Old Style" w:cs="Sorts Mill Goudy"/>
                <w:b/>
                <w:color w:val="000000"/>
                <w:u w:val="single"/>
                <w14:ligatures w14:val="none"/>
              </w:rPr>
              <w:t xml:space="preserve">LAUREA IN SOCIOLOGIA             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11094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47" w:type="dxa"/>
          </w:tcPr>
          <w:p w14:paraId="2418AF32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 </w:t>
            </w:r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(Attribuiti dalla commissione)</w:t>
            </w:r>
          </w:p>
        </w:tc>
      </w:tr>
      <w:tr w:rsidR="008E1A01" w:rsidRPr="00BC03D4" w14:paraId="6C6E7F95" w14:textId="77777777" w:rsidTr="00BF52F3">
        <w:trPr>
          <w:trHeight w:val="323"/>
        </w:trPr>
        <w:tc>
          <w:tcPr>
            <w:tcW w:w="6788" w:type="dxa"/>
            <w:shd w:val="clear" w:color="auto" w:fill="auto"/>
          </w:tcPr>
          <w:p w14:paraId="13470E64" w14:textId="7B1998B0" w:rsidR="008E1A01" w:rsidRPr="00BC03D4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lode</w:t>
            </w:r>
          </w:p>
        </w:tc>
        <w:tc>
          <w:tcPr>
            <w:tcW w:w="1447" w:type="dxa"/>
            <w:shd w:val="clear" w:color="auto" w:fill="auto"/>
          </w:tcPr>
          <w:p w14:paraId="27FFC475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1A2083D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05A20A5E" w14:textId="77777777" w:rsidTr="00BF52F3">
        <w:trPr>
          <w:trHeight w:val="285"/>
        </w:trPr>
        <w:tc>
          <w:tcPr>
            <w:tcW w:w="6788" w:type="dxa"/>
            <w:shd w:val="clear" w:color="auto" w:fill="auto"/>
          </w:tcPr>
          <w:p w14:paraId="662164F9" w14:textId="2591BC89" w:rsidR="008E1A01" w:rsidRPr="00BC03D4" w:rsidRDefault="001D1182" w:rsidP="00BF52F3">
            <w:pPr>
              <w:widowControl w:val="0"/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da 100 a 110</w:t>
            </w:r>
          </w:p>
        </w:tc>
        <w:tc>
          <w:tcPr>
            <w:tcW w:w="1447" w:type="dxa"/>
            <w:shd w:val="clear" w:color="auto" w:fill="auto"/>
          </w:tcPr>
          <w:p w14:paraId="2A2B8963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342682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14:paraId="762B34AD" w14:textId="77777777" w:rsidTr="00BF52F3">
        <w:trPr>
          <w:trHeight w:val="317"/>
        </w:trPr>
        <w:tc>
          <w:tcPr>
            <w:tcW w:w="6788" w:type="dxa"/>
            <w:shd w:val="clear" w:color="auto" w:fill="auto"/>
          </w:tcPr>
          <w:p w14:paraId="34747118" w14:textId="3B196347" w:rsidR="008E1A01" w:rsidRPr="00BC03D4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attinente l’oggetto dell’incarico con votazione inferiore a 100</w:t>
            </w:r>
          </w:p>
        </w:tc>
        <w:tc>
          <w:tcPr>
            <w:tcW w:w="1447" w:type="dxa"/>
            <w:shd w:val="clear" w:color="auto" w:fill="auto"/>
          </w:tcPr>
          <w:p w14:paraId="7223815A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57265F84" w14:textId="77777777" w:rsidR="008E1A01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1D1182" w14:paraId="28046ECE" w14:textId="77777777" w:rsidTr="00BF52F3">
        <w:trPr>
          <w:trHeight w:val="317"/>
        </w:trPr>
        <w:tc>
          <w:tcPr>
            <w:tcW w:w="6788" w:type="dxa"/>
            <w:shd w:val="clear" w:color="auto" w:fill="auto"/>
          </w:tcPr>
          <w:p w14:paraId="3EA3AB2C" w14:textId="066175ED" w:rsidR="001D1182" w:rsidRPr="00BC03D4" w:rsidRDefault="007E232E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27EA891C" w14:textId="77777777" w:rsidR="001D1182" w:rsidRPr="00317080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B9AADA4" w14:textId="77777777" w:rsidR="001D1182" w:rsidRDefault="001D1182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55FD134E" w14:textId="77777777" w:rsidTr="00BF52F3">
        <w:trPr>
          <w:trHeight w:val="517"/>
        </w:trPr>
        <w:tc>
          <w:tcPr>
            <w:tcW w:w="6788" w:type="dxa"/>
            <w:shd w:val="clear" w:color="auto" w:fill="auto"/>
          </w:tcPr>
          <w:p w14:paraId="7290B60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34A3003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C4CB65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77E1E0DA" w14:textId="77777777" w:rsidTr="00BF52F3">
        <w:trPr>
          <w:trHeight w:val="501"/>
        </w:trPr>
        <w:tc>
          <w:tcPr>
            <w:tcW w:w="6788" w:type="dxa"/>
            <w:shd w:val="clear" w:color="auto" w:fill="auto"/>
          </w:tcPr>
          <w:p w14:paraId="68DA8B8C" w14:textId="678601D1" w:rsidR="008E1A01" w:rsidRPr="00BC03D4" w:rsidRDefault="007E232E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806DED">
              <w:rPr>
                <w:rFonts w:ascii="Goudy Old Style" w:eastAsia="Sorts Mill Goudy" w:hAnsi="Goudy Old Style" w:cs="Sorts Mill Goudy"/>
                <w:color w:val="000000"/>
              </w:rPr>
              <w:t>Corsi di formazione attinenti al progetto (2 punti per ogni corso, max. 5 corsi)</w:t>
            </w:r>
          </w:p>
        </w:tc>
        <w:tc>
          <w:tcPr>
            <w:tcW w:w="1447" w:type="dxa"/>
            <w:shd w:val="clear" w:color="auto" w:fill="auto"/>
          </w:tcPr>
          <w:p w14:paraId="23286F80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14A3BB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C1C87EB" w14:textId="77777777" w:rsidTr="00BF52F3">
        <w:trPr>
          <w:trHeight w:val="328"/>
        </w:trPr>
        <w:tc>
          <w:tcPr>
            <w:tcW w:w="6788" w:type="dxa"/>
            <w:shd w:val="clear" w:color="auto" w:fill="auto"/>
          </w:tcPr>
          <w:p w14:paraId="2F7BF15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40E5C6C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A08BBE1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16A2590" w14:textId="77777777" w:rsidTr="00BF52F3">
        <w:trPr>
          <w:trHeight w:val="410"/>
        </w:trPr>
        <w:tc>
          <w:tcPr>
            <w:tcW w:w="6788" w:type="dxa"/>
            <w:shd w:val="clear" w:color="auto" w:fill="auto"/>
          </w:tcPr>
          <w:p w14:paraId="7D9732C3" w14:textId="4CE326AC" w:rsidR="008E1A01" w:rsidRPr="00BC03D4" w:rsidRDefault="00E85D3A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</w:t>
            </w:r>
            <w:r w:rsidR="008E1A01"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SSIONALI</w:t>
            </w:r>
          </w:p>
        </w:tc>
        <w:tc>
          <w:tcPr>
            <w:tcW w:w="1447" w:type="dxa"/>
            <w:shd w:val="clear" w:color="auto" w:fill="auto"/>
          </w:tcPr>
          <w:p w14:paraId="2C834E5D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</w:tcPr>
          <w:p w14:paraId="44621270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8E1A01" w:rsidRPr="00BC03D4" w14:paraId="159688D0" w14:textId="77777777" w:rsidTr="00BF52F3">
        <w:trPr>
          <w:trHeight w:val="571"/>
        </w:trPr>
        <w:tc>
          <w:tcPr>
            <w:tcW w:w="6788" w:type="dxa"/>
            <w:shd w:val="clear" w:color="auto" w:fill="auto"/>
          </w:tcPr>
          <w:p w14:paraId="602FB4B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2135B60B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4957AD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6B02ED1" w14:textId="77777777" w:rsidTr="00BF52F3">
        <w:trPr>
          <w:trHeight w:val="800"/>
        </w:trPr>
        <w:tc>
          <w:tcPr>
            <w:tcW w:w="6788" w:type="dxa"/>
            <w:tcBorders>
              <w:bottom w:val="single" w:sz="6" w:space="0" w:color="000000"/>
            </w:tcBorders>
            <w:shd w:val="clear" w:color="auto" w:fill="auto"/>
          </w:tcPr>
          <w:p w14:paraId="4B0B4CF5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per esperienze coerenti con l’Avviso (5 punti per ogni esperienza, max. 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4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esperienze)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shd w:val="clear" w:color="auto" w:fill="auto"/>
          </w:tcPr>
          <w:p w14:paraId="0B943217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4F526316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459F7427" w14:textId="77777777" w:rsidTr="00BF52F3">
        <w:trPr>
          <w:trHeight w:val="297"/>
        </w:trPr>
        <w:tc>
          <w:tcPr>
            <w:tcW w:w="6788" w:type="dxa"/>
            <w:shd w:val="clear" w:color="auto" w:fill="auto"/>
          </w:tcPr>
          <w:p w14:paraId="5000CA03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5C3E8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4952B6DF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053E646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03450DDD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1137CBBF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docente esperto nei PON ( 1 punto per ogni corso (Max 3 esperienze)</w:t>
            </w:r>
          </w:p>
        </w:tc>
        <w:tc>
          <w:tcPr>
            <w:tcW w:w="1447" w:type="dxa"/>
            <w:shd w:val="clear" w:color="auto" w:fill="auto"/>
          </w:tcPr>
          <w:p w14:paraId="24900E1E" w14:textId="77777777" w:rsidR="008E1A01" w:rsidRPr="00317080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57A636C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8E1A01" w:rsidRPr="00BC03D4" w14:paraId="299DEB6B" w14:textId="77777777" w:rsidTr="00BF52F3">
        <w:trPr>
          <w:trHeight w:val="395"/>
        </w:trPr>
        <w:tc>
          <w:tcPr>
            <w:tcW w:w="6788" w:type="dxa"/>
            <w:shd w:val="clear" w:color="auto" w:fill="auto"/>
          </w:tcPr>
          <w:p w14:paraId="0B3192C8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TOTALE max PUNTI: 100</w:t>
            </w:r>
          </w:p>
        </w:tc>
        <w:tc>
          <w:tcPr>
            <w:tcW w:w="1447" w:type="dxa"/>
            <w:shd w:val="clear" w:color="auto" w:fill="auto"/>
          </w:tcPr>
          <w:p w14:paraId="07D8BEAE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117D047" w14:textId="77777777" w:rsidR="008E1A01" w:rsidRPr="00BC03D4" w:rsidRDefault="008E1A01" w:rsidP="00B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</w:tbl>
    <w:p w14:paraId="3C8EAE64" w14:textId="77777777" w:rsidR="003378F1" w:rsidRPr="001A755B" w:rsidRDefault="003378F1" w:rsidP="003378F1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</w:p>
    <w:p w14:paraId="4FA40D42" w14:textId="77777777" w:rsidR="003378F1" w:rsidRPr="00D24A76" w:rsidRDefault="003378F1" w:rsidP="003378F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oudy Old Style" w:eastAsia="Sorts Mill Goudy" w:hAnsi="Goudy Old Style" w:cs="Sorts Mill Goudy"/>
          <w:b/>
          <w:color w:val="000000"/>
          <w:sz w:val="14"/>
          <w:szCs w:val="14"/>
        </w:rPr>
      </w:pPr>
    </w:p>
    <w:p w14:paraId="51AF9412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57D06907" w14:textId="77777777" w:rsidR="003378F1" w:rsidRPr="004517FE" w:rsidRDefault="003378F1" w:rsidP="003378F1">
      <w:pPr>
        <w:jc w:val="both"/>
        <w:rPr>
          <w:rFonts w:asciiTheme="minorHAnsi" w:hAnsiTheme="minorHAnsi" w:cstheme="minorHAnsi"/>
          <w:sz w:val="22"/>
          <w:szCs w:val="22"/>
        </w:rPr>
      </w:pPr>
      <w:r w:rsidRPr="004517FE">
        <w:rPr>
          <w:rFonts w:asciiTheme="minorHAnsi" w:hAnsiTheme="minorHAnsi" w:cstheme="minorHAnsi"/>
          <w:sz w:val="20"/>
          <w:szCs w:val="20"/>
        </w:rPr>
        <w:t>lì</w:t>
      </w:r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</w:p>
    <w:p w14:paraId="715A205C" w14:textId="77777777" w:rsidR="003378F1" w:rsidRPr="00BF2BC7" w:rsidRDefault="003378F1" w:rsidP="003378F1">
      <w:pPr>
        <w:rPr>
          <w:rFonts w:asciiTheme="minorHAnsi" w:hAnsiTheme="minorHAnsi" w:cstheme="minorHAnsi"/>
          <w:sz w:val="18"/>
          <w:szCs w:val="18"/>
        </w:rPr>
      </w:pPr>
    </w:p>
    <w:p w14:paraId="5A7C56B2" w14:textId="77777777" w:rsidR="002C23DC" w:rsidRDefault="002C23DC"/>
    <w:sectPr w:rsidR="002C23DC" w:rsidSect="00F77B42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F1"/>
    <w:rsid w:val="000639F2"/>
    <w:rsid w:val="000D0E04"/>
    <w:rsid w:val="001D1182"/>
    <w:rsid w:val="002C23DC"/>
    <w:rsid w:val="003378F1"/>
    <w:rsid w:val="00437DBD"/>
    <w:rsid w:val="005717A7"/>
    <w:rsid w:val="007D1C0A"/>
    <w:rsid w:val="007E232E"/>
    <w:rsid w:val="008436F2"/>
    <w:rsid w:val="008A4175"/>
    <w:rsid w:val="008E1A01"/>
    <w:rsid w:val="00915495"/>
    <w:rsid w:val="00A96BA5"/>
    <w:rsid w:val="00AB5C07"/>
    <w:rsid w:val="00AE62D7"/>
    <w:rsid w:val="00E021DD"/>
    <w:rsid w:val="00E85D3A"/>
    <w:rsid w:val="00F6356B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C784"/>
  <w15:chartTrackingRefBased/>
  <w15:docId w15:val="{E7FA7D83-F981-4AB1-8F54-636630F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62C2-23CA-4045-81FC-91D8FD7E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allinones@outlook.it</cp:lastModifiedBy>
  <cp:revision>12</cp:revision>
  <dcterms:created xsi:type="dcterms:W3CDTF">2024-02-20T08:53:00Z</dcterms:created>
  <dcterms:modified xsi:type="dcterms:W3CDTF">2024-11-25T08:42:00Z</dcterms:modified>
</cp:coreProperties>
</file>